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327E6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EC6AAC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A30C50">
        <w:rPr>
          <w:rFonts w:ascii="Times New Roman" w:hAnsi="Times New Roman" w:cs="Times New Roman"/>
          <w:sz w:val="20"/>
          <w:szCs w:val="20"/>
        </w:rPr>
        <w:t>представленные</w:t>
      </w:r>
      <w:proofErr w:type="gramEnd"/>
      <w:r w:rsidRPr="00A30C50">
        <w:rPr>
          <w:rFonts w:ascii="Times New Roman" w:hAnsi="Times New Roman" w:cs="Times New Roman"/>
          <w:sz w:val="20"/>
          <w:szCs w:val="20"/>
        </w:rPr>
        <w:t xml:space="preserve"> государственным гражданским служащим </w:t>
      </w:r>
    </w:p>
    <w:p w:rsidR="00296329" w:rsidRPr="00296329" w:rsidRDefault="00296329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296329">
        <w:rPr>
          <w:rFonts w:ascii="Times New Roman" w:hAnsi="Times New Roman" w:cs="Times New Roman"/>
          <w:sz w:val="20"/>
          <w:szCs w:val="20"/>
          <w:u w:val="single"/>
        </w:rPr>
        <w:t>Управления контроля и надзора в сфере связи</w:t>
      </w:r>
    </w:p>
    <w:p w:rsidR="00A30C50" w:rsidRPr="00296329" w:rsidRDefault="00296329" w:rsidP="00A30C5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296329">
        <w:rPr>
          <w:rFonts w:ascii="Times New Roman" w:hAnsi="Times New Roman" w:cs="Times New Roman"/>
          <w:sz w:val="16"/>
          <w:szCs w:val="16"/>
        </w:rPr>
        <w:t xml:space="preserve">(наименование структурного подразделения центрального аппарата </w:t>
      </w:r>
      <w:proofErr w:type="spellStart"/>
      <w:r w:rsidRPr="00296329">
        <w:rPr>
          <w:rFonts w:ascii="Times New Roman" w:hAnsi="Times New Roman" w:cs="Times New Roman"/>
          <w:sz w:val="16"/>
          <w:szCs w:val="16"/>
        </w:rPr>
        <w:t>Роскомнадзора</w:t>
      </w:r>
      <w:proofErr w:type="spellEnd"/>
      <w:r w:rsidRPr="00296329">
        <w:rPr>
          <w:rFonts w:ascii="Times New Roman" w:hAnsi="Times New Roman" w:cs="Times New Roman"/>
          <w:sz w:val="16"/>
          <w:szCs w:val="16"/>
        </w:rPr>
        <w:t>)</w:t>
      </w:r>
    </w:p>
    <w:p w:rsidR="00453219" w:rsidRPr="00C327E6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>за период с 1 января 2015 г. по 31 декабря 2015 г.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1276"/>
        <w:gridCol w:w="1559"/>
        <w:gridCol w:w="993"/>
        <w:gridCol w:w="992"/>
        <w:gridCol w:w="1276"/>
        <w:gridCol w:w="992"/>
        <w:gridCol w:w="992"/>
        <w:gridCol w:w="1559"/>
        <w:gridCol w:w="1276"/>
        <w:gridCol w:w="1700"/>
      </w:tblGrid>
      <w:tr w:rsidR="00DB0140" w:rsidRPr="00C327E6" w:rsidTr="007C4227">
        <w:tc>
          <w:tcPr>
            <w:tcW w:w="184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7C4227">
        <w:tc>
          <w:tcPr>
            <w:tcW w:w="184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140" w:rsidRPr="00C327E6" w:rsidTr="00505A49">
        <w:trPr>
          <w:trHeight w:val="4263"/>
        </w:trPr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9695E" w:rsidRPr="00C327E6" w:rsidRDefault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Краснов Владимир Петрович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E730F8" w:rsidRDefault="00E730F8" w:rsidP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</w:t>
            </w:r>
          </w:p>
          <w:p w:rsidR="00120BB1" w:rsidRPr="00C327E6" w:rsidRDefault="00F9695E" w:rsidP="00E73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="00310C5D">
              <w:rPr>
                <w:rFonts w:ascii="Times New Roman" w:hAnsi="Times New Roman" w:cs="Times New Roman"/>
                <w:sz w:val="20"/>
                <w:szCs w:val="20"/>
              </w:rPr>
              <w:t>контроля и надзора в сфере связи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F9695E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C5D" w:rsidRDefault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Дачный дом</w:t>
            </w:r>
          </w:p>
          <w:p w:rsidR="00310C5D" w:rsidRPr="00C327E6" w:rsidRDefault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обственность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C5D" w:rsidRPr="00C327E6" w:rsidRDefault="00310C5D" w:rsidP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310C5D" w:rsidRPr="00C327E6" w:rsidRDefault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обственность,     </w:t>
            </w:r>
            <w:r w:rsidR="00505A49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C118DB" w:rsidRPr="00C327E6" w:rsidRDefault="00505A49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310C5D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C5D" w:rsidRDefault="00310C5D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86,05</w:t>
            </w:r>
          </w:p>
          <w:p w:rsidR="00310C5D" w:rsidRPr="00C327E6" w:rsidRDefault="00310C5D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310C5D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310C5D" w:rsidP="00310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7C4" w:rsidRDefault="002C4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10C5D" w:rsidRPr="00C327E6" w:rsidRDefault="00F24FE7" w:rsidP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E730F8" w:rsidRDefault="00E73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0F8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505A49" w:rsidRPr="00E730F8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E730F8" w:rsidRDefault="00E73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0F8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C5D" w:rsidRDefault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C5D" w:rsidRPr="00C327E6" w:rsidRDefault="00310C5D" w:rsidP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10C5D" w:rsidRDefault="00310C5D" w:rsidP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C5D" w:rsidRDefault="00E730F8" w:rsidP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10C5D">
              <w:rPr>
                <w:rFonts w:ascii="Times New Roman" w:hAnsi="Times New Roman" w:cs="Times New Roman"/>
                <w:sz w:val="20"/>
                <w:szCs w:val="20"/>
              </w:rPr>
              <w:t>ачный дом</w:t>
            </w:r>
          </w:p>
          <w:p w:rsidR="00310C5D" w:rsidRDefault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24FE7" w:rsidRDefault="00F24FE7" w:rsidP="00F24F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C5D" w:rsidRDefault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C5D" w:rsidRPr="00C327E6" w:rsidRDefault="00310C5D" w:rsidP="00310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  <w:p w:rsidR="00310C5D" w:rsidRPr="00C327E6" w:rsidRDefault="00310C5D" w:rsidP="00310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C5D" w:rsidRDefault="00310C5D" w:rsidP="00310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C5D" w:rsidRDefault="00310C5D" w:rsidP="00310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86,05</w:t>
            </w:r>
          </w:p>
          <w:p w:rsidR="00310C5D" w:rsidRDefault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Default="00F24F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7968" w:rsidRDefault="00A97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7968" w:rsidRPr="00C327E6" w:rsidRDefault="00A97968" w:rsidP="00A97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97968" w:rsidRPr="00C327E6" w:rsidRDefault="00A97968" w:rsidP="00A97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7968" w:rsidRPr="00C327E6" w:rsidRDefault="00A97968" w:rsidP="00A97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7968" w:rsidRPr="00C327E6" w:rsidRDefault="00A97968" w:rsidP="00A97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97968" w:rsidRDefault="00A97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10C5D" w:rsidRDefault="009B0075" w:rsidP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bookmarkEnd w:id="0"/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</w:p>
          <w:p w:rsidR="00310C5D" w:rsidRDefault="00310C5D" w:rsidP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310C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Sportage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E730F8" w:rsidRDefault="00E730F8" w:rsidP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0F8" w:rsidRDefault="00E730F8" w:rsidP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0F8" w:rsidRDefault="00E730F8" w:rsidP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0F8" w:rsidRDefault="00E730F8" w:rsidP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0F8" w:rsidRDefault="00E730F8" w:rsidP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0F8" w:rsidRDefault="00E730F8" w:rsidP="00310C5D">
            <w:pPr>
              <w:rPr>
                <w:sz w:val="20"/>
                <w:szCs w:val="20"/>
              </w:rPr>
            </w:pPr>
          </w:p>
          <w:p w:rsidR="00E730F8" w:rsidRPr="00E730F8" w:rsidRDefault="00E730F8" w:rsidP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0F8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E730F8" w:rsidRPr="00C327E6" w:rsidRDefault="00E730F8" w:rsidP="00310C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505A49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310C5D">
              <w:rPr>
                <w:rFonts w:ascii="Times New Roman" w:hAnsi="Times New Roman" w:cs="Times New Roman"/>
                <w:sz w:val="20"/>
                <w:szCs w:val="20"/>
              </w:rPr>
              <w:t>906 657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310C5D" w:rsidP="00310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  <w:r w:rsidR="00505A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799</w:t>
            </w: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120BB1"/>
    <w:rsid w:val="001D445C"/>
    <w:rsid w:val="0027144A"/>
    <w:rsid w:val="00296329"/>
    <w:rsid w:val="002C049E"/>
    <w:rsid w:val="002C47C4"/>
    <w:rsid w:val="00310C5D"/>
    <w:rsid w:val="00453219"/>
    <w:rsid w:val="004A31B5"/>
    <w:rsid w:val="00505A49"/>
    <w:rsid w:val="005A0EE5"/>
    <w:rsid w:val="007C4227"/>
    <w:rsid w:val="0094474F"/>
    <w:rsid w:val="009B0075"/>
    <w:rsid w:val="009F6882"/>
    <w:rsid w:val="00A30C50"/>
    <w:rsid w:val="00A97968"/>
    <w:rsid w:val="00C118DB"/>
    <w:rsid w:val="00C327E6"/>
    <w:rsid w:val="00CB296E"/>
    <w:rsid w:val="00CD058B"/>
    <w:rsid w:val="00D61679"/>
    <w:rsid w:val="00DB0140"/>
    <w:rsid w:val="00E730F8"/>
    <w:rsid w:val="00EC6AAC"/>
    <w:rsid w:val="00F24FE7"/>
    <w:rsid w:val="00F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Синельников Александр Федорович</cp:lastModifiedBy>
  <cp:revision>7</cp:revision>
  <cp:lastPrinted>2016-03-30T10:28:00Z</cp:lastPrinted>
  <dcterms:created xsi:type="dcterms:W3CDTF">2016-03-30T12:12:00Z</dcterms:created>
  <dcterms:modified xsi:type="dcterms:W3CDTF">2016-05-20T07:47:00Z</dcterms:modified>
</cp:coreProperties>
</file>